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AA12" w14:textId="5E9871A1" w:rsidR="00B3034D" w:rsidRPr="006666D9" w:rsidRDefault="00CA579B" w:rsidP="00561EB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NOTICE EXPLICATIVE</w:t>
      </w:r>
    </w:p>
    <w:p w14:paraId="128577E4" w14:textId="7579A82F" w:rsidR="00386B67" w:rsidRPr="006666D9" w:rsidRDefault="006666D9">
      <w:pPr>
        <w:rPr>
          <w:b/>
          <w:bCs/>
          <w:sz w:val="40"/>
          <w:szCs w:val="40"/>
        </w:rPr>
      </w:pPr>
      <w:r w:rsidRPr="006666D9">
        <w:rPr>
          <w:b/>
          <w:bCs/>
          <w:sz w:val="40"/>
          <w:szCs w:val="40"/>
          <w:u w:val="single"/>
        </w:rPr>
        <w:t>1</w:t>
      </w:r>
      <w:r>
        <w:rPr>
          <w:b/>
          <w:bCs/>
          <w:sz w:val="40"/>
          <w:szCs w:val="40"/>
          <w:u w:val="single"/>
          <w:vertAlign w:val="superscript"/>
        </w:rPr>
        <w:t>è</w:t>
      </w:r>
      <w:r w:rsidRPr="006666D9">
        <w:rPr>
          <w:b/>
          <w:bCs/>
          <w:sz w:val="40"/>
          <w:szCs w:val="40"/>
          <w:u w:val="single"/>
          <w:vertAlign w:val="superscript"/>
        </w:rPr>
        <w:t>r</w:t>
      </w:r>
      <w:r>
        <w:rPr>
          <w:b/>
          <w:bCs/>
          <w:sz w:val="40"/>
          <w:szCs w:val="40"/>
          <w:u w:val="single"/>
          <w:vertAlign w:val="superscript"/>
        </w:rPr>
        <w:t>e</w:t>
      </w:r>
      <w:r w:rsidRPr="006666D9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P</w:t>
      </w:r>
      <w:r w:rsidRPr="006666D9">
        <w:rPr>
          <w:b/>
          <w:bCs/>
          <w:sz w:val="40"/>
          <w:szCs w:val="40"/>
          <w:u w:val="single"/>
        </w:rPr>
        <w:t>artie</w:t>
      </w:r>
      <w:r>
        <w:rPr>
          <w:b/>
          <w:bCs/>
          <w:sz w:val="40"/>
          <w:szCs w:val="40"/>
          <w:u w:val="single"/>
        </w:rPr>
        <w:t> </w:t>
      </w:r>
      <w:r>
        <w:rPr>
          <w:b/>
          <w:bCs/>
          <w:sz w:val="40"/>
          <w:szCs w:val="40"/>
        </w:rPr>
        <w:t>: Mise en place de la fiche OBSERVATOIRE</w:t>
      </w:r>
    </w:p>
    <w:p w14:paraId="21B929BD" w14:textId="172B7A46" w:rsidR="00996A77" w:rsidRPr="00962E4B" w:rsidRDefault="00996A77" w:rsidP="00996A7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962E4B">
        <w:rPr>
          <w:b/>
          <w:sz w:val="24"/>
          <w:szCs w:val="24"/>
        </w:rPr>
        <w:t>Créer un dossier OBSERVATOIRE</w:t>
      </w:r>
    </w:p>
    <w:p w14:paraId="16B9E9F0" w14:textId="2F743D5F" w:rsidR="00C85FEC" w:rsidRPr="00962E4B" w:rsidRDefault="00B625E9" w:rsidP="00996A7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962E4B">
        <w:rPr>
          <w:b/>
          <w:sz w:val="24"/>
          <w:szCs w:val="24"/>
        </w:rPr>
        <w:t>E</w:t>
      </w:r>
      <w:r w:rsidR="00996A77" w:rsidRPr="00962E4B">
        <w:rPr>
          <w:b/>
          <w:sz w:val="24"/>
          <w:szCs w:val="24"/>
        </w:rPr>
        <w:t>nregistrez la « FICHE SOURCE » dans le dossier que vous venez de créer.</w:t>
      </w:r>
    </w:p>
    <w:p w14:paraId="70DC07A8" w14:textId="211735EB" w:rsidR="008402AC" w:rsidRPr="00962E4B" w:rsidRDefault="008402AC" w:rsidP="00996A7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962E4B">
        <w:rPr>
          <w:b/>
          <w:sz w:val="24"/>
          <w:szCs w:val="24"/>
        </w:rPr>
        <w:t xml:space="preserve">Ouvrir la « Fiche Source » </w:t>
      </w:r>
    </w:p>
    <w:p w14:paraId="127C43C1" w14:textId="674C2F4B" w:rsidR="00996A77" w:rsidRPr="00962E4B" w:rsidRDefault="00B625E9" w:rsidP="00996A7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962E4B">
        <w:rPr>
          <w:b/>
          <w:sz w:val="24"/>
          <w:szCs w:val="24"/>
        </w:rPr>
        <w:t>Veuillez remplir les informations vous concernant.</w:t>
      </w:r>
    </w:p>
    <w:p w14:paraId="28D46DE6" w14:textId="0ABEDFC4" w:rsidR="003316C6" w:rsidRDefault="003316C6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92428F6" wp14:editId="333F1119">
            <wp:simplePos x="0" y="0"/>
            <wp:positionH relativeFrom="column">
              <wp:posOffset>190500</wp:posOffset>
            </wp:positionH>
            <wp:positionV relativeFrom="paragraph">
              <wp:posOffset>184150</wp:posOffset>
            </wp:positionV>
            <wp:extent cx="2676525" cy="2620040"/>
            <wp:effectExtent l="0" t="0" r="0" b="8890"/>
            <wp:wrapThrough wrapText="bothSides">
              <wp:wrapPolygon edited="0">
                <wp:start x="0" y="0"/>
                <wp:lineTo x="0" y="21516"/>
                <wp:lineTo x="21369" y="21516"/>
                <wp:lineTo x="21369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549C2" w14:textId="77777777" w:rsidR="003316C6" w:rsidRDefault="003316C6">
      <w:pPr>
        <w:rPr>
          <w:b/>
          <w:bCs/>
          <w:sz w:val="24"/>
          <w:szCs w:val="24"/>
        </w:rPr>
      </w:pPr>
    </w:p>
    <w:p w14:paraId="589D31FD" w14:textId="77777777" w:rsidR="003316C6" w:rsidRDefault="003316C6">
      <w:pPr>
        <w:rPr>
          <w:b/>
          <w:bCs/>
          <w:sz w:val="24"/>
          <w:szCs w:val="24"/>
        </w:rPr>
      </w:pPr>
    </w:p>
    <w:p w14:paraId="65A93458" w14:textId="442B9FC5" w:rsidR="008402AC" w:rsidRPr="00962E4B" w:rsidRDefault="008402AC">
      <w:pPr>
        <w:rPr>
          <w:b/>
          <w:bCs/>
          <w:sz w:val="24"/>
          <w:szCs w:val="24"/>
        </w:rPr>
      </w:pPr>
      <w:r w:rsidRPr="00962E4B">
        <w:rPr>
          <w:b/>
          <w:bCs/>
          <w:sz w:val="24"/>
          <w:szCs w:val="24"/>
        </w:rPr>
        <w:t>Dans cette partie</w:t>
      </w:r>
      <w:r w:rsidR="00330FFE" w:rsidRPr="00962E4B">
        <w:rPr>
          <w:b/>
          <w:bCs/>
          <w:sz w:val="24"/>
          <w:szCs w:val="24"/>
        </w:rPr>
        <w:t xml:space="preserve">, </w:t>
      </w:r>
      <w:r w:rsidR="00B625E9" w:rsidRPr="00962E4B">
        <w:rPr>
          <w:b/>
          <w:bCs/>
          <w:sz w:val="24"/>
          <w:szCs w:val="24"/>
        </w:rPr>
        <w:t>Les renseignements seront sauvegardés. Vous n’aurez plus besoin de le remplir à chaque ouverture du fichier.</w:t>
      </w:r>
    </w:p>
    <w:p w14:paraId="681699BD" w14:textId="1B36A2BB" w:rsidR="007B7317" w:rsidRDefault="007B7317"/>
    <w:p w14:paraId="2AB99ED7" w14:textId="77777777" w:rsidR="007B7317" w:rsidRDefault="007B7317"/>
    <w:p w14:paraId="1DF004D6" w14:textId="70365C69" w:rsidR="007B7317" w:rsidRDefault="007B7317"/>
    <w:p w14:paraId="52371169" w14:textId="77777777" w:rsidR="007B7317" w:rsidRDefault="007B7317"/>
    <w:p w14:paraId="14DE21D8" w14:textId="77777777" w:rsidR="007B7317" w:rsidRDefault="007B7317"/>
    <w:p w14:paraId="54F367E2" w14:textId="1DE2D925" w:rsidR="007B7317" w:rsidRPr="00962E4B" w:rsidRDefault="007B7317" w:rsidP="007B7317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962E4B">
        <w:rPr>
          <w:b/>
          <w:bCs/>
          <w:sz w:val="24"/>
          <w:szCs w:val="24"/>
        </w:rPr>
        <w:t>Date :</w:t>
      </w:r>
    </w:p>
    <w:p w14:paraId="2B0CB71E" w14:textId="4E2A943D" w:rsidR="007B7317" w:rsidRDefault="00EA5BAA" w:rsidP="007B7317">
      <w:pPr>
        <w:pStyle w:val="Paragraphedeliste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9255768" wp14:editId="71EBBA99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666875" cy="899160"/>
            <wp:effectExtent l="0" t="0" r="9525" b="0"/>
            <wp:wrapTight wrapText="bothSides">
              <wp:wrapPolygon edited="0">
                <wp:start x="0" y="0"/>
                <wp:lineTo x="0" y="21051"/>
                <wp:lineTo x="21477" y="21051"/>
                <wp:lineTo x="214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51A34" w14:textId="577C245A" w:rsidR="00EA5BAA" w:rsidRDefault="007B7317" w:rsidP="00EA5BAA">
      <w:pPr>
        <w:pStyle w:val="Paragraphedeliste"/>
      </w:pPr>
      <w:r>
        <w:rPr>
          <w:noProof/>
        </w:rPr>
        <w:t xml:space="preserve"> </w:t>
      </w:r>
    </w:p>
    <w:p w14:paraId="74006E43" w14:textId="3F12AE6E" w:rsidR="00EA5BAA" w:rsidRDefault="003A226B" w:rsidP="00EA5BAA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E0BCB" wp14:editId="4F5D9DB3">
                <wp:simplePos x="0" y="0"/>
                <wp:positionH relativeFrom="column">
                  <wp:posOffset>1800225</wp:posOffset>
                </wp:positionH>
                <wp:positionV relativeFrom="paragraph">
                  <wp:posOffset>172085</wp:posOffset>
                </wp:positionV>
                <wp:extent cx="638175" cy="342900"/>
                <wp:effectExtent l="19050" t="19050" r="28575" b="38100"/>
                <wp:wrapThrough wrapText="bothSides">
                  <wp:wrapPolygon edited="0">
                    <wp:start x="3869" y="-1200"/>
                    <wp:lineTo x="-645" y="0"/>
                    <wp:lineTo x="-645" y="12000"/>
                    <wp:lineTo x="2579" y="19200"/>
                    <wp:lineTo x="3869" y="22800"/>
                    <wp:lineTo x="7093" y="22800"/>
                    <wp:lineTo x="7093" y="19200"/>
                    <wp:lineTo x="21922" y="16800"/>
                    <wp:lineTo x="21922" y="2400"/>
                    <wp:lineTo x="7093" y="-1200"/>
                    <wp:lineTo x="3869" y="-1200"/>
                  </wp:wrapPolygon>
                </wp:wrapThrough>
                <wp:docPr id="18" name="Flèche gau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586A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8" o:spid="_x0000_s1026" type="#_x0000_t66" style="position:absolute;margin-left:141.75pt;margin-top:13.55pt;width:50.2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OBgAIAAEQFAAAOAAAAZHJzL2Uyb0RvYy54bWysVM1u2zAMvg/YOwi6r3bS9C+oUwQtOgwo&#10;umLt0LMqS7EBSdQoJU72RHuPvdgo2XGLtthhmA+yKJIfyU+kzi+21rCNwtCCq/jkoORMOQl161YV&#10;//5w/emUsxCFq4UBpyq+U4FfLD5+OO/8XE2hAVMrZATiwrzzFW9i9POiCLJRVoQD8MqRUgNaEUnE&#10;VVGj6AjdmmJalsdFB1h7BKlCoNOrXskXGV9rJeNXrYOKzFSccot5xbw+pbVYnIv5CoVvWjmkIf4h&#10;CytaR0FHqCsRBVtj+wbKthIhgI4HEmwBWrdS5Rqomkn5qpr7RniVayFygh9pCv8PVt5u7pC1Nd0d&#10;3ZQTlu7o2vz+RfyzlVinHymIpc6HORnf+zscpEDbVPJWo01/KoZtM7O7kVm1jUzS4fHh6eTkiDNJ&#10;qsPZ9KzMzBfPzh5D/KzAsrSpuFE6LhGhy6SKzU2IFJXs93YkpIz6HPIu7oxKaRj3TWmqiKJOs3fu&#10;JXVpkG0EdYGQUrk46VWNqFV/fFTSlwqlIKNHljJgQtatMSP2AJD69C12DzPYJ1eVW3F0Lv+WWO88&#10;euTI4OLobFsH+B6AoaqGyL39nqSemsTSE9Q7um+EfhCCl9ctEX4jQrwTSJ1PM0LTHL/Sog10FYdh&#10;x1kD+PO982RPDUlazjqapIqHH2uBijPzxVGrnk1mszR6WZgdnUxJwJeap5cat7aXQNc0oXfDy7xN&#10;9tHstxrBPtLQL1NUUgknKXbFZcS9cBn7CadnQ6rlMpvRuHkRb9y9lwk8sZp66WH7KNAPXRepXW9h&#10;P3Vi/qrvetvk6WC5jqDb3JTPvA5806jmxhmelfQWvJSz1fPjt/gDAAD//wMAUEsDBBQABgAIAAAA&#10;IQB1unAP4gAAAAkBAAAPAAAAZHJzL2Rvd25yZXYueG1sTI9NT8MwDIbvSPyHyEjcWNoNRilNJwTa&#10;pAlxYHwes8ZryhqnarKt7NdjTnCz5Uevn7eYDa4Ve+xD40lBOkpAIFXeNFQreH2ZX2QgQtRkdOsJ&#10;FXxjgFl5elLo3PgDPeN+FWvBIRRyrcDG2OVShsqi02HkOyS+bXzvdOS1r6Xp9YHDXSvHSTKVTjfE&#10;H6zu8N5itV3tnIKbxwe7GJZPn2/H+eZj8b48bqfhS6nzs+HuFkTEIf7B8KvP6lCy09rvyATRKhhn&#10;kytGebhOQTAwyS653FpBlqYgy0L+b1D+AAAA//8DAFBLAQItABQABgAIAAAAIQC2gziS/gAAAOEB&#10;AAATAAAAAAAAAAAAAAAAAAAAAABbQ29udGVudF9UeXBlc10ueG1sUEsBAi0AFAAGAAgAAAAhADj9&#10;If/WAAAAlAEAAAsAAAAAAAAAAAAAAAAALwEAAF9yZWxzLy5yZWxzUEsBAi0AFAAGAAgAAAAhAG5N&#10;I4GAAgAARAUAAA4AAAAAAAAAAAAAAAAALgIAAGRycy9lMm9Eb2MueG1sUEsBAi0AFAAGAAgAAAAh&#10;AHW6cA/iAAAACQEAAA8AAAAAAAAAAAAAAAAA2gQAAGRycy9kb3ducmV2LnhtbFBLBQYAAAAABAAE&#10;APMAAADpBQAAAAA=&#10;" adj="5803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F8E9DC" wp14:editId="766280D5">
                <wp:simplePos x="0" y="0"/>
                <wp:positionH relativeFrom="column">
                  <wp:posOffset>2437765</wp:posOffset>
                </wp:positionH>
                <wp:positionV relativeFrom="paragraph">
                  <wp:posOffset>172085</wp:posOffset>
                </wp:positionV>
                <wp:extent cx="3733800" cy="44767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9E41" w14:textId="13C215AE" w:rsidR="003A226B" w:rsidRPr="00962E4B" w:rsidRDefault="003A226B" w:rsidP="003A22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2E4B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Ne pas toucher</w:t>
                            </w:r>
                            <w:r w:rsidRPr="00962E4B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. La date est auto-incrémenté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8E9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1.95pt;margin-top:13.55pt;width:294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epJgIAACcEAAAOAAAAZHJzL2Uyb0RvYy54bWysU01v2zAMvQ/YfxB0X5zPpjXiFF26DAO6&#10;D6DbZTdZkmNhkqhJSuz014+S0zTbbsN8EEiTfHp8pFa3vdHkIH1QYCs6GY0pkZaDUHZX0W9ft2+u&#10;KQmRWcE0WFnRowz0dv361apzpZxCC1pITxDEhrJzFW1jdGVRBN5Kw8IInLQYbMAbFtH1u0J41iG6&#10;0cV0PL4qOvDCeeAyBPx7PwTpOuM3jeTxc9MEGYmuKHKL+fT5rNNZrFes3HnmWsVPNNg/sDBMWbz0&#10;DHXPIiN7r/6CMop7CNDEEQdTQNMoLnMP2M1k/Ec3jy1zMveC4gR3lin8P1j+6fDFEyUqOqfEMoMj&#10;+o6DIkKSKPsoyTRJ1LlQYuajw9zYv4UeR53bDe4B+I9ALGxaZnfyznvoWskEUpykyuKidMAJCaTu&#10;PoLAu9g+QgbqG2+SfqgIQXQc1fE8HuRBOP6cLWez6zGGOMbm8+XVcpGvYOVztfMhvpdgSDIq6nH8&#10;GZ0dHkJMbFj5nJIuC6CV2Cqts+N39UZ7cmC4Ktv8ndB/S9OWdBW9WUwXGdlCqs9bZFTEVdbKVBRZ&#10;4pfKWZnUeGdFtiNTerCRibYneZIigzaxr/s8jKxdkq4GcUS9PAybiy8NjRb8EyUdbm1Fw88985IS&#10;/cGi5jeT+TyteXbmi+UUHX8ZqS8jzHKEqmikZDA3MT+NRNvCHc6mUVm2FyYnyriNWc3Ty0nrfunn&#10;rJf3vf4FAAD//wMAUEsDBBQABgAIAAAAIQCE0b9J3QAAAAkBAAAPAAAAZHJzL2Rvd25yZXYueG1s&#10;TI/PToNAEIfvJr7DZky8GLvQKhTK0qiJxmtrH2Bhp0DKzhJ2W+jbOz3pbf58+c03xXa2vbjg6DtH&#10;CuJFBAKpdqajRsHh5/N5DcIHTUb3jlDBFT1sy/u7QufGTbTDyz40gkPI51pBG8KQS+nrFq32Czcg&#10;8e7oRqsDt2MjzagnDre9XEZRIq3uiC+0esCPFuvT/mwVHL+np9dsqr7CId29JO+6Syt3VerxYX7b&#10;gAg4hz8YbvqsDiU7Ve5MxotewWq9yhhVsExjEAxkacyD6lYkIMtC/v+g/AUAAP//AwBQSwECLQAU&#10;AAYACAAAACEAtoM4kv4AAADhAQAAEwAAAAAAAAAAAAAAAAAAAAAAW0NvbnRlbnRfVHlwZXNdLnht&#10;bFBLAQItABQABgAIAAAAIQA4/SH/1gAAAJQBAAALAAAAAAAAAAAAAAAAAC8BAABfcmVscy8ucmVs&#10;c1BLAQItABQABgAIAAAAIQDMEJepJgIAACcEAAAOAAAAAAAAAAAAAAAAAC4CAABkcnMvZTJvRG9j&#10;LnhtbFBLAQItABQABgAIAAAAIQCE0b9J3QAAAAkBAAAPAAAAAAAAAAAAAAAAAIAEAABkcnMvZG93&#10;bnJldi54bWxQSwUGAAAAAAQABADzAAAAigUAAAAA&#10;" stroked="f">
                <v:textbox>
                  <w:txbxContent>
                    <w:p w14:paraId="77389E41" w14:textId="13C215AE" w:rsidR="003A226B" w:rsidRPr="00962E4B" w:rsidRDefault="003A226B" w:rsidP="003A22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2E4B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>Ne pas toucher</w:t>
                      </w:r>
                      <w:r w:rsidRPr="00962E4B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. La date est auto-incrémenté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7D5258" w14:textId="23A15481" w:rsidR="00EA5BAA" w:rsidRDefault="00EA5BAA" w:rsidP="00EA5BAA">
      <w:pPr>
        <w:pStyle w:val="Paragraphedeliste"/>
      </w:pPr>
    </w:p>
    <w:p w14:paraId="5CDD873D" w14:textId="6839460A" w:rsidR="00EA5BAA" w:rsidRDefault="00EA5BAA" w:rsidP="00EA5BAA">
      <w:pPr>
        <w:pStyle w:val="Paragraphedeliste"/>
      </w:pPr>
    </w:p>
    <w:p w14:paraId="666EEA20" w14:textId="30DD599A" w:rsidR="00EA5BAA" w:rsidRDefault="00EA5BAA" w:rsidP="00EA5BAA">
      <w:pPr>
        <w:pStyle w:val="Paragraphedeliste"/>
      </w:pPr>
    </w:p>
    <w:p w14:paraId="5C51A3EE" w14:textId="533D5F32" w:rsidR="00EA5BAA" w:rsidRPr="00962E4B" w:rsidRDefault="00EA5BAA" w:rsidP="00EA5BAA">
      <w:pPr>
        <w:pStyle w:val="Paragraphedeliste"/>
        <w:rPr>
          <w:sz w:val="10"/>
          <w:szCs w:val="10"/>
        </w:rPr>
      </w:pPr>
    </w:p>
    <w:p w14:paraId="7F2BD982" w14:textId="2F1AF02D" w:rsidR="00EA5BAA" w:rsidRPr="00962E4B" w:rsidRDefault="00EA5BAA" w:rsidP="00EA5BAA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962E4B">
        <w:rPr>
          <w:b/>
          <w:bCs/>
          <w:sz w:val="24"/>
          <w:szCs w:val="24"/>
        </w:rPr>
        <w:t xml:space="preserve"> Référence  </w:t>
      </w:r>
    </w:p>
    <w:p w14:paraId="06CCC3FA" w14:textId="1E52D08F" w:rsidR="00EA5BAA" w:rsidRPr="00962E4B" w:rsidRDefault="00EA5BAA" w:rsidP="00EA5BAA">
      <w:pPr>
        <w:pStyle w:val="Paragraphedeliste"/>
        <w:ind w:left="426"/>
        <w:rPr>
          <w:sz w:val="10"/>
          <w:szCs w:val="10"/>
        </w:rPr>
      </w:pPr>
    </w:p>
    <w:p w14:paraId="6CC583BD" w14:textId="3C53C991" w:rsidR="00EA5BAA" w:rsidRDefault="00CA579B" w:rsidP="00EA5BAA">
      <w:pPr>
        <w:pStyle w:val="Paragraphedeliste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C3AC7" wp14:editId="7273709A">
                <wp:simplePos x="0" y="0"/>
                <wp:positionH relativeFrom="column">
                  <wp:posOffset>2638425</wp:posOffset>
                </wp:positionH>
                <wp:positionV relativeFrom="paragraph">
                  <wp:posOffset>316230</wp:posOffset>
                </wp:positionV>
                <wp:extent cx="638175" cy="314325"/>
                <wp:effectExtent l="19050" t="19050" r="28575" b="47625"/>
                <wp:wrapThrough wrapText="bothSides">
                  <wp:wrapPolygon edited="0">
                    <wp:start x="3869" y="-1309"/>
                    <wp:lineTo x="-645" y="0"/>
                    <wp:lineTo x="-645" y="11782"/>
                    <wp:lineTo x="3224" y="20945"/>
                    <wp:lineTo x="3869" y="23564"/>
                    <wp:lineTo x="7093" y="23564"/>
                    <wp:lineTo x="7093" y="20945"/>
                    <wp:lineTo x="21922" y="17018"/>
                    <wp:lineTo x="21922" y="2618"/>
                    <wp:lineTo x="7093" y="-1309"/>
                    <wp:lineTo x="3869" y="-1309"/>
                  </wp:wrapPolygon>
                </wp:wrapThrough>
                <wp:docPr id="5" name="Flèche gau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143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70F0" id="Flèche gauche 18" o:spid="_x0000_s1026" type="#_x0000_t66" style="position:absolute;margin-left:207.75pt;margin-top:24.9pt;width:50.25pt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E8hwIAABwFAAAOAAAAZHJzL2Uyb0RvYy54bWysVM1u2zAMvg/YOwi6r47TpE2DOkXaIMOA&#10;oi3QDj0zsmQL0N8kJU73RHuPvdgo2enfehrmg0yKFCl+/Kjzi71WZMd9kNZUtDwaUcINs7U0TUW/&#10;P6y/zCgJEUwNyhpe0Sce6MXi86fzzs352LZW1dwTDGLCvHMVbWN086IIrOUawpF13KBRWK8houqb&#10;ovbQYXStivFodFJ01tfOW8ZDwN1Vb6SLHF8IzuKtEIFHoiqKd4t59XndpLVYnMO88eBayYZrwD/c&#10;QoM0mPQ51AoikK2Xf4XSknkbrIhHzOrCCiEZzzVgNeXoXTX3LTiea0FwgnuGKfy/sOxmd+eJrCs6&#10;pcSAxhat1e9fCD9pYJt+5SyB1LkwR997d+cHLaCYKt4Lr9MfayH7DOzTM7B8HwnDzZPjWXmKCRia&#10;jsvJ8XiaYhYvh50P8Su3miShooqLuPTedhlT2F2H2Psf/FLCYJWs11KprPhmc6U82QE2enp5drk6&#10;pHjjpgzpkKbj0xGSgQESTiiIKGqHEATTUAKqQSaz6HPuN6fDB0ly8hZqPqQe4TcUN7jnQt/ESVWs&#10;ILT9kWxKR2CuZcRpUFJXdJYCHSIpk6w883nAIjWkb0GSNrZ+wj562xM8OLaWmOQaQrwDj4zGcnFK&#10;4y0uQlnEwA4SJa31Pz/aT/5INLRS0uGEID4/tuA5JeqbQQqelZNJGqmsTKanY1T8a8vmtcVs9ZXF&#10;3pT4HjiWxeQf1UEU3upHHOZlyoomMAxz950YlKvYTy4+B4wvl9kNx8hBvDb3jqXgCacE78P+Ebwb&#10;6BSRhzf2ME0wf0eo3jedNHa5jVbIzLYXXLGDScERzL0cnos046/17PXyqC3+AAAA//8DAFBLAwQU&#10;AAYACAAAACEALbHDed8AAAAJAQAADwAAAGRycy9kb3ducmV2LnhtbEyPwUrEMBCG74LvEEbw5qZ1&#10;bbW16aKLgnhQXEU8ps3YFptJSdLd+vaOJ73NMB//fH+1Wewo9ujD4EhBukpAILXODNQpeHu9P7sC&#10;EaImo0dHqOAbA2zq46NKl8Yd6AX3u9gJDqFQagV9jFMpZWh7tDqs3ITEt0/nrY68+k4arw8cbkd5&#10;niS5tHog/tDrCbc9tl+72Spoksf0zqyfLl3+8HH7PG/9OzWNUqcny801iIhL/IPhV5/VoWanxs1k&#10;ghgVXKRZxigPBVdgIEtzLtcoKIo1yLqS/xvUPwAAAP//AwBQSwECLQAUAAYACAAAACEAtoM4kv4A&#10;AADhAQAAEwAAAAAAAAAAAAAAAAAAAAAAW0NvbnRlbnRfVHlwZXNdLnhtbFBLAQItABQABgAIAAAA&#10;IQA4/SH/1gAAAJQBAAALAAAAAAAAAAAAAAAAAC8BAABfcmVscy8ucmVsc1BLAQItABQABgAIAAAA&#10;IQBBjrE8hwIAABwFAAAOAAAAAAAAAAAAAAAAAC4CAABkcnMvZTJvRG9jLnhtbFBLAQItABQABgAI&#10;AAAAIQAtscN53wAAAAkBAAAPAAAAAAAAAAAAAAAAAOEEAABkcnMvZG93bnJldi54bWxQSwUGAAAA&#10;AAQABADzAAAA7QUAAAAA&#10;" adj="5319" fillcolor="#5b9bd5" strokecolor="#41719c" strokeweight="1pt">
                <w10:wrap type="through"/>
              </v:shape>
            </w:pict>
          </mc:Fallback>
        </mc:AlternateContent>
      </w:r>
      <w:r w:rsidR="00962E4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E71B8C" wp14:editId="2891B8CA">
                <wp:simplePos x="0" y="0"/>
                <wp:positionH relativeFrom="column">
                  <wp:posOffset>2914015</wp:posOffset>
                </wp:positionH>
                <wp:positionV relativeFrom="paragraph">
                  <wp:posOffset>260350</wp:posOffset>
                </wp:positionV>
                <wp:extent cx="3819525" cy="4476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07D2" w14:textId="77777777" w:rsidR="0057378A" w:rsidRPr="00962E4B" w:rsidRDefault="0057378A" w:rsidP="0057378A">
                            <w:pPr>
                              <w:pStyle w:val="Paragraphedelist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342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Tapez 0 uniquement pour la première connexion</w:t>
                            </w:r>
                            <w:r w:rsidRPr="00962E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Chaque fiche ouverte sera auto-incrémenté.</w:t>
                            </w:r>
                          </w:p>
                          <w:p w14:paraId="31063A07" w14:textId="5AF0E1D5" w:rsidR="0057378A" w:rsidRPr="00962E4B" w:rsidRDefault="005737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1B8C" id="_x0000_s1027" type="#_x0000_t202" style="position:absolute;left:0;text-align:left;margin-left:229.45pt;margin-top:20.5pt;width:300.7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j9JQIAACIEAAAOAAAAZHJzL2Uyb0RvYy54bWysU02P0zAQvSPxHyzfadrQbrtR09XSpQhp&#10;+ZAWLtwc22ksbI+x3SbLr2fsdLsFbogcrJnMzPObN+P1zWA0OUofFNiaziZTSqTlIJTd1/Trl92r&#10;FSUhMiuYBitr+igDvdm8fLHuXSVL6EAL6QmC2FD1rqZdjK4qisA7aViYgJMWgy14wyK6fl8Iz3pE&#10;N7oop9OrogcvnAcuQ8C/d2OQbjJ+20oeP7VtkJHomiK3mE+fzyadxWbNqr1nrlP8RIP9AwvDlMVL&#10;z1B3LDJy8OovKKO4hwBtnHAwBbSt4jL3gN3Mpn9089AxJ3MvKE5wZ5nC/4PlH4+fPVGipuVsSYll&#10;Bof0DUdFhCRRDlGSMonUu1Bh7oPD7Di8gQGHnRsO7h7490AsbDtm9/LWe+g7yQSSnKXK4qJ0xAkJ&#10;pOk/gMC72CFCBhpab5KCqAlBdBzW43lAyINw/Pl6NbtelAtKOMbm8+XVcpGvYNVTtfMhvpNgSDJq&#10;6nEBMjo73oeY2LDqKSVdFkArsVNaZ8fvm6325MhwWXb5O6H/lqYt6WuaeaQqC6k+75FREZdZK1PT&#10;1TR9qZxVSY23VmQ7MqVHG5loe5InKTJqE4dmwMSkWQPiEYXyMC4tPjI0OvA/KelxYWsafhyYl5To&#10;9xbFvp7N52nDszNfLEt0/GWkuYwwyxGqppGS0dzG/CrGjm5xKK3Kej0zOXHFRcwynh5N2vRLP2c9&#10;P+3NLwAAAP//AwBQSwMEFAAGAAgAAAAhAPpBxLveAAAACwEAAA8AAABkcnMvZG93bnJldi54bWxM&#10;j81ugzAQhO+V+g7WRuqlagwVkIRiorZSq17z8wAGbwAFrxF2Ann7bk7tbUb7aXam2M62F1ccfedI&#10;QbyMQCDVznTUKDgevl7WIHzQZHTvCBXc0MO2fHwodG7cRDu87kMjOIR8rhW0IQy5lL5u0Wq/dAMS&#10;305utDqwHRtpRj1xuO3laxRl0uqO+EOrB/xssT7vL1bB6Wd6TjdT9R2Oq12SfehuVbmbUk+L+f0N&#10;RMA5/MFwr8/VoeROlbuQ8aJXkKTrDaMsYt50B6IsSkBUrOI4BVkW8v+G8hcAAP//AwBQSwECLQAU&#10;AAYACAAAACEAtoM4kv4AAADhAQAAEwAAAAAAAAAAAAAAAAAAAAAAW0NvbnRlbnRfVHlwZXNdLnht&#10;bFBLAQItABQABgAIAAAAIQA4/SH/1gAAAJQBAAALAAAAAAAAAAAAAAAAAC8BAABfcmVscy8ucmVs&#10;c1BLAQItABQABgAIAAAAIQCqJkj9JQIAACIEAAAOAAAAAAAAAAAAAAAAAC4CAABkcnMvZTJvRG9j&#10;LnhtbFBLAQItABQABgAIAAAAIQD6QcS73gAAAAsBAAAPAAAAAAAAAAAAAAAAAH8EAABkcnMvZG93&#10;bnJldi54bWxQSwUGAAAAAAQABADzAAAAigUAAAAA&#10;" stroked="f">
                <v:textbox>
                  <w:txbxContent>
                    <w:p w14:paraId="4D9107D2" w14:textId="77777777" w:rsidR="0057378A" w:rsidRPr="00962E4B" w:rsidRDefault="0057378A" w:rsidP="0057378A">
                      <w:pPr>
                        <w:pStyle w:val="Paragraphedelist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342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Tapez 0 uniquement pour la première connexion</w:t>
                      </w:r>
                      <w:r w:rsidRPr="00962E4B">
                        <w:rPr>
                          <w:b/>
                          <w:bCs/>
                          <w:sz w:val="24"/>
                          <w:szCs w:val="24"/>
                        </w:rPr>
                        <w:t>. Chaque fiche ouverte sera auto-incrémenté.</w:t>
                      </w:r>
                    </w:p>
                    <w:p w14:paraId="31063A07" w14:textId="5AF0E1D5" w:rsidR="0057378A" w:rsidRPr="00962E4B" w:rsidRDefault="005737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5BAA">
        <w:rPr>
          <w:noProof/>
        </w:rPr>
        <w:drawing>
          <wp:inline distT="0" distB="0" distL="0" distR="0" wp14:anchorId="089C49F6" wp14:editId="7F29F4E2">
            <wp:extent cx="2228850" cy="815273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71" cy="82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BFA1" w14:textId="77777777" w:rsidR="00483428" w:rsidRDefault="00483428" w:rsidP="00483428">
      <w:pPr>
        <w:pStyle w:val="Paragraphedeliste"/>
        <w:rPr>
          <w:b/>
          <w:bCs/>
        </w:rPr>
      </w:pPr>
    </w:p>
    <w:p w14:paraId="5BB8FE69" w14:textId="1E137644" w:rsidR="008402AC" w:rsidRPr="00962E4B" w:rsidRDefault="00EA5BAA" w:rsidP="00EA5BAA">
      <w:pPr>
        <w:pStyle w:val="Paragraphedeliste"/>
        <w:numPr>
          <w:ilvl w:val="0"/>
          <w:numId w:val="3"/>
        </w:numPr>
        <w:rPr>
          <w:b/>
          <w:bCs/>
        </w:rPr>
      </w:pPr>
      <w:r w:rsidRPr="00962E4B">
        <w:rPr>
          <w:b/>
          <w:bCs/>
        </w:rPr>
        <w:t>E</w:t>
      </w:r>
      <w:r w:rsidR="008402AC" w:rsidRPr="00962E4B">
        <w:rPr>
          <w:b/>
          <w:bCs/>
        </w:rPr>
        <w:t>nregistr</w:t>
      </w:r>
      <w:r w:rsidR="005A0AAF" w:rsidRPr="00962E4B">
        <w:rPr>
          <w:b/>
          <w:bCs/>
        </w:rPr>
        <w:t>e</w:t>
      </w:r>
      <w:r w:rsidRPr="00962E4B">
        <w:rPr>
          <w:b/>
          <w:bCs/>
        </w:rPr>
        <w:t>z</w:t>
      </w:r>
      <w:r w:rsidR="008402AC" w:rsidRPr="00962E4B">
        <w:rPr>
          <w:b/>
          <w:bCs/>
        </w:rPr>
        <w:t xml:space="preserve"> la fiche en cliquant sur la disquette en haut à gauche. </w:t>
      </w:r>
    </w:p>
    <w:p w14:paraId="6304EEA4" w14:textId="40BAABDD" w:rsidR="008402AC" w:rsidRDefault="00EA5B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4E21A" wp14:editId="1A3CD0D1">
                <wp:simplePos x="0" y="0"/>
                <wp:positionH relativeFrom="column">
                  <wp:posOffset>1943100</wp:posOffset>
                </wp:positionH>
                <wp:positionV relativeFrom="paragraph">
                  <wp:posOffset>222885</wp:posOffset>
                </wp:positionV>
                <wp:extent cx="695325" cy="419100"/>
                <wp:effectExtent l="19050" t="19050" r="28575" b="38100"/>
                <wp:wrapNone/>
                <wp:docPr id="11" name="Flèche gau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19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E018" id="Flèche gauche 11" o:spid="_x0000_s1026" type="#_x0000_t66" style="position:absolute;margin-left:153pt;margin-top:17.55pt;width:54.7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HxfgIAAEQFAAAOAAAAZHJzL2Uyb0RvYy54bWysVN1O2zAUvp+0d7B8P5J0LRsVKapATJMQ&#10;oMHEtevYTSTHxzt2m3ZPtPfYi+3YSUMFaBfTcuH4+Px//o7PL3atYVuFvgFb8uIk50xZCVVj1yX/&#10;/nj94TNnPghbCQNWlXyvPL9YvH933rm5mkANplLIKIj1886VvA7BzbPMy1q1wp+AU5aUGrAVgURc&#10;ZxWKjqK3Jpvk+WnWAVYOQSrv6fSqV/JFiq+1kuFOa68CMyWn2kJaMa2ruGaLczFfo3B1I4cyxD9U&#10;0YrGUtIx1JUIgm2weRWqbSSCBx1OJLQZaN1IlXqgbor8RTcPtXAq9ULgeDfC5P9fWHm7vUfWVHR3&#10;BWdWtHRH1+b3L8KfrcUm/khBKHXOz8n4wd3jIHnaxpZ3Gtv4p2bYLiG7H5FVu8AkHZ6ezT5OZpxJ&#10;Uk2LsyJPyGfPzg59+KKgZXFTcqN0WCJCl0AV2xsfKCvZH+xIiBX1NaRd2BsVyzD2m9LUEWWdJO/E&#10;JXVpkG0FsUBIqWwoelUtKtUfz3L6YqOUZPRIUgoYI+vGmDH2ECDy9HXsPsxgH11VouLonP+tsN55&#10;9EiZwYbRuW0s4FsBDHU1ZO7tDyD10ESUVlDt6b4R+kHwTl43BPiN8OFeIDGfZoSmOdzRog10JYdh&#10;x1kN+POt82hPhCQtZx1NUsn9j41AxZn5aomqZ8V0GkcvCdPZpwkJeKxZHWvspr0EuiZiI1WXttE+&#10;mMNWI7RPNPTLmJVUwkrKXXIZ8CBchn7C6dmQarlMZjRuToQb++BkDB5RjVx63D0JdAPrAtH1Fg5T&#10;J+YveNfbRk8Ly00A3SRSPuM64E2jmogzPCvxLTiWk9Xz47f4AwAA//8DAFBLAwQUAAYACAAAACEA&#10;ID0UQ98AAAAKAQAADwAAAGRycy9kb3ducmV2LnhtbEyPwU7DMAyG70h7h8iTuLE0QKepNJ0QEuLE&#10;JMY47OY1WVuROFWTbh1Pjzmxmy1/+v395XryTpzsELtAGtQiA2GpDqajRsPu8/VuBSImJIMukNVw&#10;sRHW1eymxMKEM33Y0zY1gkMoFqihTakvpIx1az3GRegt8e0YBo+J16GRZsAzh3sn77NsKT12xB9a&#10;7O1La+vv7eg1pNWXehtr9+Pofdzs8Ljf0GWv9e18en4CkeyU/mH402d1qNjpEEYyUTgND9mSuyQe&#10;cgWCgUeV5yAOTGZKgaxKeV2h+gUAAP//AwBQSwECLQAUAAYACAAAACEAtoM4kv4AAADhAQAAEwAA&#10;AAAAAAAAAAAAAAAAAAAAW0NvbnRlbnRfVHlwZXNdLnhtbFBLAQItABQABgAIAAAAIQA4/SH/1gAA&#10;AJQBAAALAAAAAAAAAAAAAAAAAC8BAABfcmVscy8ucmVsc1BLAQItABQABgAIAAAAIQDoaLHxfgIA&#10;AEQFAAAOAAAAAAAAAAAAAAAAAC4CAABkcnMvZTJvRG9jLnhtbFBLAQItABQABgAIAAAAIQAgPRRD&#10;3wAAAAoBAAAPAAAAAAAAAAAAAAAAANgEAABkcnMvZG93bnJldi54bWxQSwUGAAAAAAQABADzAAAA&#10;5AUAAAAA&#10;" adj="6510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1C4C0A3" wp14:editId="3B1A9F14">
            <wp:simplePos x="0" y="0"/>
            <wp:positionH relativeFrom="column">
              <wp:posOffset>485775</wp:posOffset>
            </wp:positionH>
            <wp:positionV relativeFrom="paragraph">
              <wp:posOffset>113665</wp:posOffset>
            </wp:positionV>
            <wp:extent cx="111315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070" y="21257"/>
                <wp:lineTo x="21070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squette copie cop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3E404" w14:textId="682CBB2C" w:rsidR="008402AC" w:rsidRDefault="008402AC"/>
    <w:p w14:paraId="5413368D" w14:textId="77777777" w:rsidR="00EA5BAA" w:rsidRDefault="00EA5BAA"/>
    <w:p w14:paraId="037395E7" w14:textId="6F1DC07E" w:rsidR="00962E4B" w:rsidRDefault="008402AC" w:rsidP="00962E4B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962E4B">
        <w:rPr>
          <w:b/>
          <w:bCs/>
          <w:sz w:val="24"/>
          <w:szCs w:val="24"/>
        </w:rPr>
        <w:t>Puis fermer le fichier</w:t>
      </w:r>
      <w:r w:rsidR="00C85FEC" w:rsidRPr="00962E4B">
        <w:rPr>
          <w:b/>
          <w:bCs/>
          <w:sz w:val="24"/>
          <w:szCs w:val="24"/>
        </w:rPr>
        <w:t xml:space="preserve"> avec la croix</w:t>
      </w:r>
      <w:r w:rsidR="003A226B" w:rsidRPr="00962E4B">
        <w:rPr>
          <w:b/>
          <w:bCs/>
          <w:sz w:val="24"/>
          <w:szCs w:val="24"/>
        </w:rPr>
        <w:t xml:space="preserve"> (en haut à droite)</w:t>
      </w:r>
    </w:p>
    <w:p w14:paraId="636E92B0" w14:textId="77777777" w:rsidR="00962E4B" w:rsidRPr="00962E4B" w:rsidRDefault="00962E4B" w:rsidP="00962E4B">
      <w:pPr>
        <w:rPr>
          <w:b/>
          <w:bCs/>
          <w:sz w:val="4"/>
          <w:szCs w:val="4"/>
        </w:rPr>
      </w:pPr>
    </w:p>
    <w:p w14:paraId="37BE88DE" w14:textId="76F7EBC5" w:rsidR="00567412" w:rsidRPr="00962E4B" w:rsidRDefault="00A26865" w:rsidP="003A226B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962E4B">
        <w:rPr>
          <w:b/>
          <w:bCs/>
          <w:sz w:val="24"/>
          <w:szCs w:val="24"/>
        </w:rPr>
        <w:t xml:space="preserve">Dans </w:t>
      </w:r>
      <w:r w:rsidR="003A226B" w:rsidRPr="00962E4B">
        <w:rPr>
          <w:b/>
          <w:bCs/>
          <w:sz w:val="24"/>
          <w:szCs w:val="24"/>
        </w:rPr>
        <w:t>le dossier OBSERVATOIRE (préalablement crée</w:t>
      </w:r>
      <w:r w:rsidR="00567412" w:rsidRPr="00962E4B">
        <w:rPr>
          <w:b/>
          <w:bCs/>
          <w:sz w:val="24"/>
          <w:szCs w:val="24"/>
        </w:rPr>
        <w:t>r</w:t>
      </w:r>
      <w:r w:rsidR="003A226B" w:rsidRPr="00962E4B">
        <w:rPr>
          <w:b/>
          <w:bCs/>
          <w:sz w:val="24"/>
          <w:szCs w:val="24"/>
        </w:rPr>
        <w:t>),</w:t>
      </w:r>
      <w:r w:rsidRPr="00962E4B">
        <w:rPr>
          <w:b/>
          <w:bCs/>
          <w:sz w:val="24"/>
          <w:szCs w:val="24"/>
        </w:rPr>
        <w:t xml:space="preserve"> vous trouverez un nouveau fichier </w:t>
      </w:r>
      <w:r w:rsidR="00567412" w:rsidRPr="00962E4B">
        <w:rPr>
          <w:b/>
          <w:bCs/>
          <w:sz w:val="24"/>
          <w:szCs w:val="24"/>
        </w:rPr>
        <w:t>qui se nomme</w:t>
      </w:r>
      <w:r w:rsidRPr="00962E4B">
        <w:rPr>
          <w:b/>
          <w:bCs/>
          <w:sz w:val="24"/>
          <w:szCs w:val="24"/>
        </w:rPr>
        <w:t xml:space="preserve"> « chantier 0 »</w:t>
      </w:r>
      <w:r w:rsidR="00567412" w:rsidRPr="00962E4B">
        <w:rPr>
          <w:b/>
          <w:bCs/>
          <w:sz w:val="24"/>
          <w:szCs w:val="24"/>
        </w:rPr>
        <w:t>. Il faudrait donc</w:t>
      </w:r>
      <w:r w:rsidRPr="00962E4B">
        <w:rPr>
          <w:b/>
          <w:bCs/>
          <w:sz w:val="24"/>
          <w:szCs w:val="24"/>
        </w:rPr>
        <w:t xml:space="preserve"> le supprimer</w:t>
      </w:r>
      <w:r w:rsidR="00567412" w:rsidRPr="00962E4B">
        <w:rPr>
          <w:b/>
          <w:bCs/>
          <w:sz w:val="24"/>
          <w:szCs w:val="24"/>
        </w:rPr>
        <w:t xml:space="preserve"> afin que l’auto incrémentation se met en place.</w:t>
      </w:r>
    </w:p>
    <w:p w14:paraId="23958A03" w14:textId="1684FAE0" w:rsidR="00567412" w:rsidRPr="00483428" w:rsidRDefault="00567412" w:rsidP="00567412">
      <w:pPr>
        <w:pStyle w:val="Paragraphedeliste"/>
        <w:rPr>
          <w:b/>
          <w:bCs/>
          <w:color w:val="FF0000"/>
          <w:sz w:val="24"/>
          <w:szCs w:val="24"/>
        </w:rPr>
      </w:pPr>
      <w:r w:rsidRPr="00483428">
        <w:rPr>
          <w:b/>
          <w:bCs/>
          <w:color w:val="FF0000"/>
          <w:sz w:val="24"/>
          <w:szCs w:val="24"/>
        </w:rPr>
        <w:t xml:space="preserve">Vous n’aurez plus à refaire </w:t>
      </w:r>
      <w:r w:rsidR="00962E4B" w:rsidRPr="00483428">
        <w:rPr>
          <w:b/>
          <w:bCs/>
          <w:color w:val="FF0000"/>
          <w:sz w:val="24"/>
          <w:szCs w:val="24"/>
        </w:rPr>
        <w:t>toutes les manipulations énumérées</w:t>
      </w:r>
      <w:r w:rsidRPr="00483428">
        <w:rPr>
          <w:b/>
          <w:bCs/>
          <w:color w:val="FF0000"/>
          <w:sz w:val="24"/>
          <w:szCs w:val="24"/>
        </w:rPr>
        <w:t xml:space="preserve"> précédemment de 1 à 9</w:t>
      </w:r>
      <w:r w:rsidR="006666D9" w:rsidRPr="00483428">
        <w:rPr>
          <w:b/>
          <w:bCs/>
          <w:color w:val="FF0000"/>
          <w:sz w:val="24"/>
          <w:szCs w:val="24"/>
        </w:rPr>
        <w:t>.</w:t>
      </w:r>
    </w:p>
    <w:p w14:paraId="072AA0E1" w14:textId="09302E33" w:rsidR="00A26865" w:rsidRDefault="006666D9">
      <w:pPr>
        <w:rPr>
          <w:b/>
          <w:bCs/>
          <w:sz w:val="40"/>
          <w:szCs w:val="40"/>
        </w:rPr>
      </w:pPr>
      <w:r w:rsidRPr="00962E4B">
        <w:rPr>
          <w:b/>
          <w:bCs/>
          <w:sz w:val="40"/>
          <w:szCs w:val="40"/>
          <w:u w:val="single"/>
        </w:rPr>
        <w:t>2</w:t>
      </w:r>
      <w:r w:rsidRPr="00962E4B">
        <w:rPr>
          <w:b/>
          <w:bCs/>
          <w:sz w:val="40"/>
          <w:szCs w:val="40"/>
          <w:u w:val="single"/>
          <w:vertAlign w:val="superscript"/>
        </w:rPr>
        <w:t>ème</w:t>
      </w:r>
      <w:r w:rsidRPr="00962E4B">
        <w:rPr>
          <w:b/>
          <w:bCs/>
          <w:sz w:val="40"/>
          <w:szCs w:val="40"/>
          <w:u w:val="single"/>
        </w:rPr>
        <w:t xml:space="preserve"> Partie</w:t>
      </w:r>
      <w:r w:rsidR="00962E4B">
        <w:rPr>
          <w:b/>
          <w:bCs/>
          <w:sz w:val="40"/>
          <w:szCs w:val="40"/>
        </w:rPr>
        <w:t> : Comment remplir une fiche projet</w:t>
      </w:r>
    </w:p>
    <w:p w14:paraId="030A7B7E" w14:textId="77777777" w:rsidR="008402AC" w:rsidRPr="00313285" w:rsidRDefault="00A26865">
      <w:pPr>
        <w:rPr>
          <w:b/>
          <w:sz w:val="24"/>
          <w:szCs w:val="24"/>
          <w:u w:val="single"/>
        </w:rPr>
      </w:pPr>
      <w:r w:rsidRPr="00313285">
        <w:rPr>
          <w:b/>
          <w:sz w:val="24"/>
          <w:szCs w:val="24"/>
          <w:u w:val="single"/>
        </w:rPr>
        <w:t xml:space="preserve">1 – Information sur le chantier : </w:t>
      </w:r>
    </w:p>
    <w:p w14:paraId="1C528FA5" w14:textId="287D6ABD" w:rsidR="00A26865" w:rsidRDefault="00A26865">
      <w:r>
        <w:rPr>
          <w:noProof/>
          <w:lang w:eastAsia="fr-FR"/>
        </w:rPr>
        <w:drawing>
          <wp:anchor distT="0" distB="0" distL="360045" distR="114300" simplePos="0" relativeHeight="251661312" behindDoc="1" locked="0" layoutInCell="1" allowOverlap="1" wp14:anchorId="6EA4A339" wp14:editId="3D16A85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060000" cy="3027600"/>
            <wp:effectExtent l="0" t="0" r="7620" b="1905"/>
            <wp:wrapTight wrapText="right">
              <wp:wrapPolygon edited="0">
                <wp:start x="0" y="0"/>
                <wp:lineTo x="0" y="21478"/>
                <wp:lineTo x="21519" y="21478"/>
                <wp:lineTo x="21519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oix projert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0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D5DA6" w14:textId="41E08A4D" w:rsidR="00A26865" w:rsidRDefault="00A26865">
      <w:r>
        <w:t xml:space="preserve">   </w:t>
      </w:r>
    </w:p>
    <w:p w14:paraId="7BFBF1ED" w14:textId="5EE77659" w:rsidR="008402AC" w:rsidRDefault="00483428" w:rsidP="00483428">
      <w:r>
        <w:t xml:space="preserve">- </w:t>
      </w:r>
      <w:r w:rsidR="00A26865">
        <w:t>Les cases s</w:t>
      </w:r>
      <w:r>
        <w:t>ont à cocher avec la souris</w:t>
      </w:r>
      <w:r w:rsidR="00A26865">
        <w:t xml:space="preserve"> (si vous avez fait une erreur il suffit de cliquer une 2</w:t>
      </w:r>
      <w:r w:rsidR="00A26865" w:rsidRPr="00483428">
        <w:rPr>
          <w:vertAlign w:val="superscript"/>
        </w:rPr>
        <w:t>ème</w:t>
      </w:r>
      <w:r w:rsidR="00A26865">
        <w:t xml:space="preserve"> fois dessus). </w:t>
      </w:r>
    </w:p>
    <w:p w14:paraId="0B7D1E31" w14:textId="1BAFA480" w:rsidR="00A26865" w:rsidRDefault="00A26865">
      <w:r>
        <w:t xml:space="preserve"> </w:t>
      </w:r>
      <w:r w:rsidR="00483428">
        <w:t xml:space="preserve">- </w:t>
      </w:r>
      <w:r>
        <w:t xml:space="preserve">Le reste des cases (Code postal, etc..) </w:t>
      </w:r>
      <w:r w:rsidR="00483428">
        <w:t>sont</w:t>
      </w:r>
      <w:r>
        <w:t xml:space="preserve"> </w:t>
      </w:r>
      <w:r w:rsidR="00483428">
        <w:t>à</w:t>
      </w:r>
      <w:r>
        <w:t xml:space="preserve"> rempli</w:t>
      </w:r>
      <w:r w:rsidR="00483428">
        <w:t>r avec le clavier</w:t>
      </w:r>
      <w:r>
        <w:t xml:space="preserve">. </w:t>
      </w:r>
    </w:p>
    <w:p w14:paraId="59FBF279" w14:textId="04CAC94E" w:rsidR="00A26865" w:rsidRDefault="00A26865"/>
    <w:p w14:paraId="31920066" w14:textId="479A5DAD" w:rsidR="008402AC" w:rsidRDefault="008402AC"/>
    <w:p w14:paraId="492606DF" w14:textId="5545843A" w:rsidR="008402AC" w:rsidRDefault="008402AC"/>
    <w:p w14:paraId="52E26D3B" w14:textId="6E3E7820" w:rsidR="00A26865" w:rsidRDefault="00A26865"/>
    <w:p w14:paraId="53855091" w14:textId="77777777" w:rsidR="00A26865" w:rsidRDefault="00A26865"/>
    <w:p w14:paraId="77CC769C" w14:textId="79F456B6" w:rsidR="00483428" w:rsidRDefault="00483428">
      <w:pPr>
        <w:rPr>
          <w:b/>
          <w:u w:val="single"/>
        </w:rPr>
      </w:pPr>
    </w:p>
    <w:p w14:paraId="7D40E29D" w14:textId="377CB3CF" w:rsidR="00190104" w:rsidRPr="00C61B33" w:rsidRDefault="00C61B33" w:rsidP="00CA579B">
      <w:pPr>
        <w:jc w:val="center"/>
        <w:rPr>
          <w:b/>
          <w:color w:val="FF0000"/>
          <w:sz w:val="28"/>
          <w:szCs w:val="28"/>
        </w:rPr>
      </w:pPr>
      <w:r w:rsidRPr="00C61B33">
        <w:rPr>
          <w:b/>
          <w:color w:val="FF0000"/>
          <w:sz w:val="28"/>
          <w:szCs w:val="28"/>
        </w:rPr>
        <w:t xml:space="preserve">ATTENTION </w:t>
      </w:r>
      <w:r w:rsidR="00190104" w:rsidRPr="00C61B33">
        <w:rPr>
          <w:b/>
          <w:color w:val="FF0000"/>
          <w:sz w:val="28"/>
          <w:szCs w:val="28"/>
        </w:rPr>
        <w:t>!</w:t>
      </w:r>
    </w:p>
    <w:p w14:paraId="4A6D40C6" w14:textId="0C50CCA4" w:rsidR="00AC52A2" w:rsidRPr="00C61B33" w:rsidRDefault="00190104" w:rsidP="005D6E95">
      <w:pPr>
        <w:jc w:val="both"/>
        <w:rPr>
          <w:b/>
          <w:sz w:val="28"/>
          <w:szCs w:val="28"/>
        </w:rPr>
      </w:pPr>
      <w:r w:rsidRPr="00C61B3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97641" wp14:editId="3C7C86F0">
                <wp:simplePos x="0" y="0"/>
                <wp:positionH relativeFrom="column">
                  <wp:posOffset>2286000</wp:posOffset>
                </wp:positionH>
                <wp:positionV relativeFrom="paragraph">
                  <wp:posOffset>651511</wp:posOffset>
                </wp:positionV>
                <wp:extent cx="866775" cy="304800"/>
                <wp:effectExtent l="19050" t="19050" r="28575" b="38100"/>
                <wp:wrapNone/>
                <wp:docPr id="19" name="Flèche gau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365C" id="Flèche gauche 19" o:spid="_x0000_s1026" type="#_x0000_t66" style="position:absolute;margin-left:180pt;margin-top:51.3pt;width:68.2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QSgAIAAEQFAAAOAAAAZHJzL2Uyb0RvYy54bWysVM1u2zAMvg/YOwi6r3ay9C+oUwQtOgwo&#10;2mLt0LMqS7EBSdQoJU72RHuPvdgo2XGLtthhmA+yKJIfyU+kzs631rCNwtCCq/jkoORMOQl161YV&#10;//5w9emEsxCFq4UBpyq+U4GfLz5+OOv8XE2hAVMrZATiwrzzFW9i9POiCLJRVoQD8MqRUgNaEUnE&#10;VVGj6AjdmmJalkdFB1h7BKlCoNPLXskXGV9rJeOt1kFFZipOucW8Yl6f0loszsR8hcI3rRzSEP+Q&#10;hRWto6Aj1KWIgq2xfQNlW4kQQMcDCbYArVupcg1UzaR8Vc19I7zKtRA5wY80hf8HK282d8jamu7u&#10;lDMnLN3Rlfn9i/hnK7FOP1IQS50PczK+93c4SIG2qeStRpv+VAzbZmZ3I7NqG5mkw5Ojo+PjQ84k&#10;qT6Xs5MyM188O3sM8YsCy9Km4kbpuESELpMqNtchUlSy39uRkDLqc8i7uDMqpWHcN6WpIoo6zd65&#10;l9SFQbYR1AVCSuXipFc1olb98WFJXyqUgoweWcqACVm3xozYA0Dq07fYPcxgn1xVbsXRufxbYr3z&#10;6JEjg4ujs20d4HsAhqoaIvf2e5J6ahJLT1Dv6L4R+kEIXl61RPi1CPFOIHU+zQhNc7ylRRvoKg7D&#10;jrMG8Od758meGpK0nHU0SRUPP9YCFWfmq6NWPZ3MZmn0sjA7PJ6SgC81Ty81bm0vgK5pQu+Gl3mb&#10;7KPZbzWCfaShX6aopBJOUuyKy4h74SL2E07PhlTLZTajcfMiXrt7LxN4YjX10sP2UaAfui5Su97A&#10;furE/FXf9bbJ08FyHUG3uSmfeR34plHNjTM8K+kteClnq+fHb/EHAAD//wMAUEsDBBQABgAIAAAA&#10;IQCyyjdl3gAAAAsBAAAPAAAAZHJzL2Rvd25yZXYueG1sTI/NTsMwEITvSLyDtUjcqE1LIxriVAgB&#10;AlVCIg13N16SiHgdxc4Pb89yguPOjGa/yfaL68SEQ2g9abheKRBIlbct1RrK49PVLYgQDVnTeUIN&#10;3xhgn5+fZSa1fqZ3nIpYCy6hkBoNTYx9KmWoGnQmrHyPxN6nH5yJfA61tIOZudx1cq1UIp1piT80&#10;pseHBquvYnQapmf1MdNb0bxi+Wjli6FyPGy0vrxY7u9ARFziXxh+8RkdcmY6+ZFsEJ2GTaJ4S2RD&#10;rRMQnLjZJVsQJ1a2KgGZZ/L/hvwHAAD//wMAUEsBAi0AFAAGAAgAAAAhALaDOJL+AAAA4QEAABMA&#10;AAAAAAAAAAAAAAAAAAAAAFtDb250ZW50X1R5cGVzXS54bWxQSwECLQAUAAYACAAAACEAOP0h/9YA&#10;AACUAQAACwAAAAAAAAAAAAAAAAAvAQAAX3JlbHMvLnJlbHNQSwECLQAUAAYACAAAACEA/CgUEoAC&#10;AABEBQAADgAAAAAAAAAAAAAAAAAuAgAAZHJzL2Uyb0RvYy54bWxQSwECLQAUAAYACAAAACEAsso3&#10;Zd4AAAALAQAADwAAAAAAAAAAAAAAAADaBAAAZHJzL2Rvd25yZXYueG1sUEsFBgAAAAAEAAQA8wAA&#10;AOUFAAAAAA==&#10;" adj="3798" fillcolor="#5b9bd5 [3204]" strokecolor="#1f4d78 [1604]" strokeweight="1pt"/>
            </w:pict>
          </mc:Fallback>
        </mc:AlternateContent>
      </w:r>
      <w:r w:rsidRPr="00C61B33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3440053A" wp14:editId="325028F5">
            <wp:simplePos x="0" y="0"/>
            <wp:positionH relativeFrom="margin">
              <wp:posOffset>1536065</wp:posOffset>
            </wp:positionH>
            <wp:positionV relativeFrom="paragraph">
              <wp:posOffset>655955</wp:posOffset>
            </wp:positionV>
            <wp:extent cx="607060" cy="527685"/>
            <wp:effectExtent l="0" t="0" r="2540" b="5715"/>
            <wp:wrapTight wrapText="bothSides">
              <wp:wrapPolygon edited="0">
                <wp:start x="0" y="0"/>
                <wp:lineTo x="0" y="21054"/>
                <wp:lineTo x="21013" y="21054"/>
                <wp:lineTo x="21013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roi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B33">
        <w:rPr>
          <w:b/>
          <w:sz w:val="28"/>
          <w:szCs w:val="28"/>
        </w:rPr>
        <w:t>Après avoir rempli</w:t>
      </w:r>
      <w:r w:rsidR="00C61B33">
        <w:rPr>
          <w:b/>
          <w:sz w:val="28"/>
          <w:szCs w:val="28"/>
        </w:rPr>
        <w:t>e</w:t>
      </w:r>
      <w:r w:rsidRPr="00C61B33">
        <w:rPr>
          <w:b/>
          <w:sz w:val="28"/>
          <w:szCs w:val="28"/>
        </w:rPr>
        <w:t xml:space="preserve"> la fiche</w:t>
      </w:r>
      <w:r w:rsidR="0010283D" w:rsidRPr="00C61B33">
        <w:rPr>
          <w:b/>
          <w:sz w:val="28"/>
          <w:szCs w:val="28"/>
        </w:rPr>
        <w:t>,</w:t>
      </w:r>
      <w:r w:rsidR="0010283D" w:rsidRPr="00C61B33">
        <w:rPr>
          <w:b/>
          <w:color w:val="FF0000"/>
          <w:sz w:val="28"/>
          <w:szCs w:val="28"/>
        </w:rPr>
        <w:t xml:space="preserve"> il ne faut surtout pas</w:t>
      </w:r>
      <w:r w:rsidRPr="00C61B33">
        <w:rPr>
          <w:b/>
          <w:color w:val="FF0000"/>
          <w:sz w:val="28"/>
          <w:szCs w:val="28"/>
        </w:rPr>
        <w:t xml:space="preserve"> l’</w:t>
      </w:r>
      <w:r w:rsidR="0010283D" w:rsidRPr="00C61B33">
        <w:rPr>
          <w:b/>
          <w:color w:val="FF0000"/>
          <w:sz w:val="28"/>
          <w:szCs w:val="28"/>
        </w:rPr>
        <w:t>enregistrer</w:t>
      </w:r>
      <w:r w:rsidRPr="00C61B33">
        <w:rPr>
          <w:b/>
          <w:color w:val="FF0000"/>
          <w:sz w:val="28"/>
          <w:szCs w:val="28"/>
        </w:rPr>
        <w:t>. Il suffit tout simplement de</w:t>
      </w:r>
      <w:r w:rsidR="0010283D" w:rsidRPr="00C61B33">
        <w:rPr>
          <w:b/>
          <w:color w:val="FF0000"/>
          <w:sz w:val="28"/>
          <w:szCs w:val="28"/>
        </w:rPr>
        <w:t xml:space="preserve"> fermer </w:t>
      </w:r>
      <w:r w:rsidRPr="00C61B33">
        <w:rPr>
          <w:b/>
          <w:color w:val="FF0000"/>
          <w:sz w:val="28"/>
          <w:szCs w:val="28"/>
        </w:rPr>
        <w:t xml:space="preserve">le fichier </w:t>
      </w:r>
      <w:r w:rsidR="0010283D" w:rsidRPr="00C61B33">
        <w:rPr>
          <w:b/>
          <w:color w:val="FF0000"/>
          <w:sz w:val="28"/>
          <w:szCs w:val="28"/>
        </w:rPr>
        <w:t xml:space="preserve">directement à l’aide de la croix en haut à droite. </w:t>
      </w:r>
    </w:p>
    <w:p w14:paraId="577818A6" w14:textId="7BCD4468" w:rsidR="00190104" w:rsidRDefault="00190104"/>
    <w:p w14:paraId="2EC38352" w14:textId="77777777" w:rsidR="00C61B33" w:rsidRDefault="00C61B33" w:rsidP="00C61B33"/>
    <w:p w14:paraId="7B669C02" w14:textId="77777777" w:rsidR="00C61B33" w:rsidRDefault="00C61B33" w:rsidP="00C61B33"/>
    <w:p w14:paraId="0EAC4903" w14:textId="25D8E187" w:rsidR="00B05B9F" w:rsidRPr="00C61B33" w:rsidRDefault="00190104" w:rsidP="00C61B33">
      <w:pPr>
        <w:rPr>
          <w:bCs/>
          <w:sz w:val="24"/>
          <w:szCs w:val="24"/>
        </w:rPr>
      </w:pPr>
      <w:r>
        <w:t>D</w:t>
      </w:r>
      <w:r>
        <w:t>ans le dossier OBSERVATOIRE</w:t>
      </w:r>
      <w:r>
        <w:t>, un fichier sous le nom « Projet 1 » apparaîtra automatiquement</w:t>
      </w:r>
      <w:r w:rsidR="00EE768A">
        <w:t xml:space="preserve"> et par ordre chronologique pour chaque fiche</w:t>
      </w:r>
      <w:r w:rsidR="00C61B33" w:rsidRPr="00EE768A">
        <w:rPr>
          <w:b/>
          <w:sz w:val="28"/>
          <w:szCs w:val="28"/>
        </w:rPr>
        <w:t xml:space="preserve"> </w:t>
      </w:r>
      <w:r w:rsidR="00C61B33">
        <w:rPr>
          <w:bCs/>
          <w:sz w:val="24"/>
          <w:szCs w:val="24"/>
        </w:rPr>
        <w:t>remplie.</w:t>
      </w:r>
    </w:p>
    <w:p w14:paraId="10B1EB9C" w14:textId="62C30B68" w:rsidR="00B05B9F" w:rsidRDefault="00C61B33" w:rsidP="005D6E95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90BD5" wp14:editId="17EC2887">
                <wp:simplePos x="0" y="0"/>
                <wp:positionH relativeFrom="column">
                  <wp:posOffset>2581275</wp:posOffset>
                </wp:positionH>
                <wp:positionV relativeFrom="paragraph">
                  <wp:posOffset>71755</wp:posOffset>
                </wp:positionV>
                <wp:extent cx="876300" cy="323850"/>
                <wp:effectExtent l="19050" t="19050" r="19050" b="38100"/>
                <wp:wrapNone/>
                <wp:docPr id="21" name="Flèche gau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B708" id="Flèche gauche 21" o:spid="_x0000_s1026" type="#_x0000_t66" style="position:absolute;margin-left:203.25pt;margin-top:5.65pt;width:69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sNfgIAAEQFAAAOAAAAZHJzL2Uyb0RvYy54bWysVEtu2zAQ3RfoHQjuG8nOt0bkwEiQokCQ&#10;GE2KrBmKtASQHHZIW3ZP1Hv0Yh1SshIkQRdFtaA4nP/jG55fbK1hG4WhBVfxyUHJmXIS6tatKv79&#10;4frTGWchClcLA05VfKcCv5h//HDe+ZmaQgOmVsgoiAuzzle8idHPiiLIRlkRDsArR0oNaEUkEVdF&#10;jaKj6NYU07I8KTrA2iNIFQKdXvVKPs/xtVYy3mkdVGSm4lRbzCvm9SmtxfxczFYofNPKoQzxD1VY&#10;0TpKOoa6ElGwNbZvQtlWIgTQ8UCCLUDrVqrcA3UzKV91c98Ir3IvBE7wI0zh/4WVt5slsrau+HTC&#10;mROW7uja/P5F+LOVWKcfKQilzocZGd/7JQ5SoG1qeavRpj81w7YZ2d2IrNpGJunw7PTksCT8JakO&#10;p4dnxxn54tnZY4hfFFiWNhU3SscFInQZVLG5CZGykv3ejoRUUV9D3sWdUakM474pTR1R1mn2zlxS&#10;lwbZRhALhJTKxUmvakSt+uPjkr7UKCUZPbKUA6bIujVmjD0ESDx9G7sPM9gnV5WpODqXfyusdx49&#10;cmZwcXS2rQN8L4ChrobMvf0epB6ahNIT1Du6b4R+EIKX1y0BfiNCXAok5tMd0TTHO1q0ga7iMOw4&#10;awB/vnee7ImQpOWso0mqePixFqg4M18dUfXz5OgojV4Wjo5PpyTgS83TS41b20ugayI2UnV5m+yj&#10;2W81gn2koV+krKQSTlLuisuIe+Ey9hNOz4ZUi0U2o3HzIt64ey9T8IRq4tLD9lGgH1gXia63sJ86&#10;MXvFu942eTpYrCPoNpPyGdcBbxrVTJzhWUlvwUs5Wz0/fvM/AAAA//8DAFBLAwQUAAYACAAAACEA&#10;6f1I/90AAAAJAQAADwAAAGRycy9kb3ducmV2LnhtbEyPwW6DMAyG75P6DpEr7bYGWoomRqiqTRXa&#10;cbQPEIgLqMRBJG3pnn7eaTva/6ffn/PdbAdxw8n3jhTEqwgEUuNMT62C0/Hw8grCB01GD45QwQM9&#10;7IrFU64z4+70hbcqtIJLyGdaQRfCmEnpmw6t9is3InF2dpPVgceplWbSdy63g1xHUSqt7okvdHrE&#10;9w6bS3W1Cj4+a23K9lweLvvYVd8TPeZTqdTzct6/gQg4hz8YfvVZHQp2qt2VjBeDgiRKt4xyEG9A&#10;MLBNEl7UCtL1BmSRy/8fFD8AAAD//wMAUEsBAi0AFAAGAAgAAAAhALaDOJL+AAAA4QEAABMAAAAA&#10;AAAAAAAAAAAAAAAAAFtDb250ZW50X1R5cGVzXS54bWxQSwECLQAUAAYACAAAACEAOP0h/9YAAACU&#10;AQAACwAAAAAAAAAAAAAAAAAvAQAAX3JlbHMvLnJlbHNQSwECLQAUAAYACAAAACEAjZm7DX4CAABE&#10;BQAADgAAAAAAAAAAAAAAAAAuAgAAZHJzL2Uyb0RvYy54bWxQSwECLQAUAAYACAAAACEA6f1I/90A&#10;AAAJAQAADwAAAAAAAAAAAAAAAADYBAAAZHJzL2Rvd25yZXYueG1sUEsFBgAAAAAEAAQA8wAAAOIF&#10;AAAAAA==&#10;" adj="3991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7411C11" wp14:editId="63EE4681">
            <wp:extent cx="2438400" cy="8001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FEBBC" w14:textId="4C008FEF" w:rsidR="00AC52A2" w:rsidRPr="00313285" w:rsidRDefault="00AC52A2">
      <w:pPr>
        <w:rPr>
          <w:b/>
          <w:sz w:val="24"/>
          <w:szCs w:val="24"/>
          <w:u w:val="single"/>
        </w:rPr>
      </w:pPr>
      <w:r w:rsidRPr="00313285">
        <w:rPr>
          <w:b/>
          <w:sz w:val="24"/>
          <w:szCs w:val="24"/>
          <w:u w:val="single"/>
        </w:rPr>
        <w:t xml:space="preserve">3 – </w:t>
      </w:r>
      <w:r w:rsidR="00C61B33" w:rsidRPr="00313285">
        <w:rPr>
          <w:b/>
          <w:sz w:val="24"/>
          <w:szCs w:val="24"/>
          <w:u w:val="single"/>
        </w:rPr>
        <w:t>Les erreurs possible</w:t>
      </w:r>
      <w:r w:rsidRPr="00313285">
        <w:rPr>
          <w:b/>
          <w:sz w:val="24"/>
          <w:szCs w:val="24"/>
          <w:u w:val="single"/>
        </w:rPr>
        <w:t xml:space="preserve"> </w:t>
      </w:r>
    </w:p>
    <w:p w14:paraId="7BA3735E" w14:textId="77777777" w:rsidR="00AC52A2" w:rsidRDefault="00AC52A2">
      <w:r>
        <w:rPr>
          <w:noProof/>
          <w:lang w:eastAsia="fr-FR"/>
        </w:rPr>
        <w:drawing>
          <wp:inline distT="0" distB="0" distL="0" distR="0" wp14:anchorId="43395C0D" wp14:editId="0A8D2515">
            <wp:extent cx="6645910" cy="712470"/>
            <wp:effectExtent l="0" t="0" r="254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rreu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4388" w14:textId="38ED437D" w:rsidR="00AC52A2" w:rsidRDefault="00AC52A2">
      <w:r>
        <w:t xml:space="preserve">Si vous voyez ce message apparaitre, l’erreur vient du fait que vous avez cliqué sur une case interdite. </w:t>
      </w:r>
      <w:r w:rsidR="00C61B33">
        <w:t>Cliquez sur OK.</w:t>
      </w:r>
    </w:p>
    <w:p w14:paraId="0ADDAD6C" w14:textId="77777777" w:rsidR="002069F1" w:rsidRPr="00313285" w:rsidRDefault="00C61B33" w:rsidP="00313285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313285">
        <w:rPr>
          <w:color w:val="000000" w:themeColor="text1"/>
        </w:rPr>
        <w:t xml:space="preserve">Merci d’envoyer au fur et à mesure vos </w:t>
      </w:r>
      <w:r w:rsidRPr="00313285">
        <w:rPr>
          <w:color w:val="000000" w:themeColor="text1"/>
          <w:sz w:val="24"/>
          <w:szCs w:val="24"/>
        </w:rPr>
        <w:t>fiches projet</w:t>
      </w:r>
      <w:r w:rsidRPr="00313285">
        <w:rPr>
          <w:bCs/>
          <w:color w:val="000000" w:themeColor="text1"/>
          <w:sz w:val="24"/>
          <w:szCs w:val="24"/>
        </w:rPr>
        <w:t xml:space="preserve"> en précisant dans le mail votre nom, prénom et votre région</w:t>
      </w:r>
      <w:r w:rsidRPr="00313285">
        <w:rPr>
          <w:color w:val="000000" w:themeColor="text1"/>
          <w:sz w:val="24"/>
          <w:szCs w:val="24"/>
        </w:rPr>
        <w:t xml:space="preserve"> à l’adresse mail suivante</w:t>
      </w:r>
      <w:r w:rsidRPr="00313285">
        <w:rPr>
          <w:b/>
          <w:color w:val="000000" w:themeColor="text1"/>
          <w:sz w:val="28"/>
          <w:szCs w:val="28"/>
        </w:rPr>
        <w:t> </w:t>
      </w:r>
      <w:r w:rsidRPr="00CA579B">
        <w:rPr>
          <w:b/>
          <w:color w:val="000000" w:themeColor="text1"/>
          <w:sz w:val="24"/>
          <w:szCs w:val="24"/>
        </w:rPr>
        <w:t>:</w:t>
      </w:r>
    </w:p>
    <w:p w14:paraId="4E367FFB" w14:textId="09513151" w:rsidR="00C61B33" w:rsidRPr="00EE768A" w:rsidRDefault="00C61B33" w:rsidP="002069F1">
      <w:pPr>
        <w:spacing w:after="0"/>
        <w:jc w:val="center"/>
        <w:rPr>
          <w:b/>
          <w:sz w:val="28"/>
          <w:szCs w:val="28"/>
        </w:rPr>
      </w:pPr>
      <w:hyperlink r:id="rId15" w:history="1">
        <w:r w:rsidRPr="00EE768A">
          <w:rPr>
            <w:rStyle w:val="Lienhypertexte"/>
            <w:b/>
            <w:color w:val="auto"/>
            <w:sz w:val="28"/>
            <w:szCs w:val="28"/>
          </w:rPr>
          <w:t>teamalf@free.fr</w:t>
        </w:r>
      </w:hyperlink>
    </w:p>
    <w:p w14:paraId="6020C3C6" w14:textId="444E5B24" w:rsidR="00C61B33" w:rsidRDefault="00C61B33" w:rsidP="00313285">
      <w:pPr>
        <w:spacing w:after="0"/>
        <w:jc w:val="center"/>
        <w:rPr>
          <w:b/>
          <w:sz w:val="28"/>
          <w:szCs w:val="28"/>
          <w:u w:val="single"/>
        </w:rPr>
      </w:pPr>
      <w:r w:rsidRPr="00C61B33">
        <w:rPr>
          <w:b/>
          <w:sz w:val="28"/>
          <w:szCs w:val="28"/>
          <w:u w:val="single"/>
        </w:rPr>
        <w:t>En cas de problème vous pouvez contacter M. ALFONSO au</w:t>
      </w:r>
      <w:r w:rsidR="00313285">
        <w:rPr>
          <w:b/>
          <w:sz w:val="28"/>
          <w:szCs w:val="28"/>
          <w:u w:val="single"/>
        </w:rPr>
        <w:t xml:space="preserve"> </w:t>
      </w:r>
      <w:r w:rsidRPr="00C61B33">
        <w:rPr>
          <w:b/>
          <w:sz w:val="28"/>
          <w:szCs w:val="28"/>
          <w:u w:val="single"/>
        </w:rPr>
        <w:t>07 69 75 94 08</w:t>
      </w:r>
    </w:p>
    <w:p w14:paraId="1787DDC8" w14:textId="77777777" w:rsidR="003316C6" w:rsidRDefault="003316C6" w:rsidP="004A2268">
      <w:pPr>
        <w:spacing w:after="0"/>
        <w:jc w:val="center"/>
        <w:rPr>
          <w:b/>
          <w:sz w:val="24"/>
          <w:szCs w:val="24"/>
        </w:rPr>
      </w:pPr>
    </w:p>
    <w:p w14:paraId="77B10846" w14:textId="77777777" w:rsidR="003316C6" w:rsidRDefault="003316C6" w:rsidP="004A2268">
      <w:pPr>
        <w:spacing w:after="0"/>
        <w:jc w:val="center"/>
        <w:rPr>
          <w:b/>
          <w:sz w:val="24"/>
          <w:szCs w:val="24"/>
        </w:rPr>
      </w:pPr>
    </w:p>
    <w:p w14:paraId="05798078" w14:textId="1BFA984A" w:rsidR="004A2268" w:rsidRDefault="004A2268" w:rsidP="004A226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Syndicat Professionnel</w:t>
      </w:r>
      <w:r w:rsidRPr="00BD2118">
        <w:rPr>
          <w:b/>
          <w:sz w:val="24"/>
          <w:szCs w:val="24"/>
        </w:rPr>
        <w:t xml:space="preserve"> de l’Architecture et de </w:t>
      </w:r>
      <w:smartTag w:uri="urn:schemas-microsoft-com:office:smarttags" w:element="PersonName">
        <w:smartTagPr>
          <w:attr w:name="ProductID" w:val="la Ma￮trise"/>
        </w:smartTagPr>
        <w:r w:rsidRPr="00BD2118">
          <w:rPr>
            <w:b/>
            <w:sz w:val="24"/>
            <w:szCs w:val="24"/>
          </w:rPr>
          <w:t>la Maîtrise</w:t>
        </w:r>
      </w:smartTag>
      <w:r w:rsidRPr="00BD2118">
        <w:rPr>
          <w:b/>
          <w:sz w:val="24"/>
          <w:szCs w:val="24"/>
        </w:rPr>
        <w:t xml:space="preserve"> d’</w:t>
      </w:r>
      <w:r>
        <w:rPr>
          <w:b/>
          <w:sz w:val="24"/>
          <w:szCs w:val="24"/>
        </w:rPr>
        <w:t>œuvre</w:t>
      </w:r>
    </w:p>
    <w:p w14:paraId="7CB3AF36" w14:textId="52E2BBBE" w:rsidR="004A2268" w:rsidRPr="00C61B33" w:rsidRDefault="004A2268" w:rsidP="004A2268">
      <w:pPr>
        <w:spacing w:after="0"/>
        <w:ind w:left="-1417" w:right="-282"/>
        <w:jc w:val="center"/>
        <w:rPr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0"/>
        </w:rPr>
        <w:t xml:space="preserve">                     </w:t>
      </w:r>
      <w:r w:rsidRPr="00344DE8">
        <w:rPr>
          <w:rFonts w:ascii="Arial Narrow" w:hAnsi="Arial Narrow"/>
          <w:b/>
          <w:sz w:val="20"/>
        </w:rPr>
        <w:t xml:space="preserve">9 rue du </w:t>
      </w:r>
      <w:proofErr w:type="spellStart"/>
      <w:r w:rsidRPr="00344DE8">
        <w:rPr>
          <w:rFonts w:ascii="Arial Narrow" w:hAnsi="Arial Narrow"/>
          <w:b/>
          <w:sz w:val="20"/>
        </w:rPr>
        <w:t>Bouloi</w:t>
      </w:r>
      <w:proofErr w:type="spellEnd"/>
      <w:r w:rsidRPr="00344DE8">
        <w:rPr>
          <w:rFonts w:ascii="Arial Narrow" w:hAnsi="Arial Narrow"/>
          <w:b/>
          <w:sz w:val="20"/>
        </w:rPr>
        <w:t xml:space="preserve"> </w:t>
      </w:r>
      <w:r w:rsidRPr="00344DE8">
        <w:rPr>
          <w:rFonts w:ascii="Arial Narrow" w:hAnsi="Arial Narrow"/>
          <w:b/>
          <w:sz w:val="20"/>
        </w:rPr>
        <w:sym w:font="Wingdings" w:char="F09F"/>
      </w:r>
      <w:r w:rsidRPr="00344DE8">
        <w:rPr>
          <w:rFonts w:ascii="Arial Narrow" w:hAnsi="Arial Narrow"/>
          <w:b/>
          <w:sz w:val="20"/>
        </w:rPr>
        <w:t xml:space="preserve"> 75001 PARIS</w:t>
      </w:r>
      <w:r>
        <w:rPr>
          <w:rFonts w:ascii="Arial Narrow" w:hAnsi="Arial Narrow"/>
          <w:b/>
          <w:sz w:val="20"/>
        </w:rPr>
        <w:t xml:space="preserve"> </w:t>
      </w:r>
      <w:r w:rsidRPr="00344DE8">
        <w:rPr>
          <w:rFonts w:ascii="Arial Narrow" w:hAnsi="Arial Narrow"/>
          <w:b/>
          <w:sz w:val="20"/>
        </w:rPr>
        <w:sym w:font="Wingdings" w:char="F09F"/>
      </w:r>
      <w:r w:rsidRPr="00344DE8">
        <w:rPr>
          <w:rFonts w:ascii="Arial Narrow" w:hAnsi="Arial Narrow"/>
          <w:b/>
          <w:sz w:val="20"/>
        </w:rPr>
        <w:t xml:space="preserve"> Tél. 01 42 60 19 99 </w:t>
      </w:r>
      <w:r w:rsidRPr="00344DE8">
        <w:rPr>
          <w:rFonts w:ascii="Arial Narrow" w:hAnsi="Arial Narrow"/>
          <w:b/>
          <w:sz w:val="20"/>
        </w:rPr>
        <w:sym w:font="Wingdings" w:char="F09F"/>
      </w:r>
      <w:r>
        <w:rPr>
          <w:rFonts w:ascii="Arial Narrow" w:hAnsi="Arial Narrow"/>
          <w:b/>
          <w:sz w:val="20"/>
        </w:rPr>
        <w:t xml:space="preserve"> Fax 01 42 60 31 32</w:t>
      </w:r>
    </w:p>
    <w:sectPr w:rsidR="004A2268" w:rsidRPr="00C61B33" w:rsidSect="003316C6">
      <w:pgSz w:w="11906" w:h="16838" w:code="9"/>
      <w:pgMar w:top="289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7584" w14:textId="77777777" w:rsidR="004A2268" w:rsidRDefault="004A2268" w:rsidP="004A2268">
      <w:pPr>
        <w:spacing w:after="0" w:line="240" w:lineRule="auto"/>
      </w:pPr>
      <w:r>
        <w:separator/>
      </w:r>
    </w:p>
  </w:endnote>
  <w:endnote w:type="continuationSeparator" w:id="0">
    <w:p w14:paraId="0DBA797F" w14:textId="77777777" w:rsidR="004A2268" w:rsidRDefault="004A2268" w:rsidP="004A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2051" w14:textId="77777777" w:rsidR="004A2268" w:rsidRDefault="004A2268" w:rsidP="004A2268">
      <w:pPr>
        <w:spacing w:after="0" w:line="240" w:lineRule="auto"/>
      </w:pPr>
      <w:r>
        <w:separator/>
      </w:r>
    </w:p>
  </w:footnote>
  <w:footnote w:type="continuationSeparator" w:id="0">
    <w:p w14:paraId="407B058D" w14:textId="77777777" w:rsidR="004A2268" w:rsidRDefault="004A2268" w:rsidP="004A2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A2D"/>
    <w:multiLevelType w:val="hybridMultilevel"/>
    <w:tmpl w:val="886AD2C2"/>
    <w:lvl w:ilvl="0" w:tplc="7CF8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A56"/>
    <w:multiLevelType w:val="hybridMultilevel"/>
    <w:tmpl w:val="5E66F544"/>
    <w:lvl w:ilvl="0" w:tplc="3536E38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B1CAB"/>
    <w:multiLevelType w:val="hybridMultilevel"/>
    <w:tmpl w:val="51161A22"/>
    <w:lvl w:ilvl="0" w:tplc="5D8AE0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546"/>
    <w:multiLevelType w:val="hybridMultilevel"/>
    <w:tmpl w:val="A0CC4EC2"/>
    <w:lvl w:ilvl="0" w:tplc="FFD2A2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72"/>
    <w:rsid w:val="000F5D07"/>
    <w:rsid w:val="0010283D"/>
    <w:rsid w:val="0011310F"/>
    <w:rsid w:val="00190104"/>
    <w:rsid w:val="002069F1"/>
    <w:rsid w:val="00313285"/>
    <w:rsid w:val="00330FFE"/>
    <w:rsid w:val="003316C6"/>
    <w:rsid w:val="00350DC0"/>
    <w:rsid w:val="00386B67"/>
    <w:rsid w:val="003A226B"/>
    <w:rsid w:val="00483428"/>
    <w:rsid w:val="004A2268"/>
    <w:rsid w:val="00561EBD"/>
    <w:rsid w:val="00567412"/>
    <w:rsid w:val="0057378A"/>
    <w:rsid w:val="005764FE"/>
    <w:rsid w:val="005A0AAF"/>
    <w:rsid w:val="005D3DC1"/>
    <w:rsid w:val="005D6E95"/>
    <w:rsid w:val="00610B47"/>
    <w:rsid w:val="006666D9"/>
    <w:rsid w:val="0073337F"/>
    <w:rsid w:val="007B7317"/>
    <w:rsid w:val="007F3DD4"/>
    <w:rsid w:val="008402AC"/>
    <w:rsid w:val="00962E4B"/>
    <w:rsid w:val="00980DCD"/>
    <w:rsid w:val="00996A77"/>
    <w:rsid w:val="00A11CE9"/>
    <w:rsid w:val="00A26865"/>
    <w:rsid w:val="00A6189D"/>
    <w:rsid w:val="00AC52A2"/>
    <w:rsid w:val="00B05B9F"/>
    <w:rsid w:val="00B3034D"/>
    <w:rsid w:val="00B625E9"/>
    <w:rsid w:val="00C61B33"/>
    <w:rsid w:val="00C82EA5"/>
    <w:rsid w:val="00C85FEC"/>
    <w:rsid w:val="00CA579B"/>
    <w:rsid w:val="00E85372"/>
    <w:rsid w:val="00EA5BAA"/>
    <w:rsid w:val="00EE768A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64BA5D"/>
  <w15:chartTrackingRefBased/>
  <w15:docId w15:val="{A4220852-3115-42CB-ADBC-F38AF45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B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1EB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268"/>
  </w:style>
  <w:style w:type="paragraph" w:styleId="Pieddepage">
    <w:name w:val="footer"/>
    <w:basedOn w:val="Normal"/>
    <w:link w:val="PieddepageCar"/>
    <w:uiPriority w:val="99"/>
    <w:unhideWhenUsed/>
    <w:rsid w:val="004A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mailto:teamalf@free.fr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Brigitte</cp:lastModifiedBy>
  <cp:revision>2</cp:revision>
  <cp:lastPrinted>2020-03-04T16:39:00Z</cp:lastPrinted>
  <dcterms:created xsi:type="dcterms:W3CDTF">2020-03-04T16:54:00Z</dcterms:created>
  <dcterms:modified xsi:type="dcterms:W3CDTF">2020-03-04T16:54:00Z</dcterms:modified>
</cp:coreProperties>
</file>